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7E2B11D9" w:rsidR="00CB6193" w:rsidRPr="002C50E1" w:rsidRDefault="00DA2EF5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March</w:t>
      </w:r>
      <w:r w:rsidR="00EC7A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13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199C9338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0F3E0021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105261F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February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0519004E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2F04B980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42A087DA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1ADCD8F1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Salt Shed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has salt in it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3F03A168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Read Report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F0AD489" w14:textId="023B2E24" w:rsidR="00E97A99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Fence work done, Field work to be done by end of March, 3 ball teams</w:t>
      </w:r>
    </w:p>
    <w:p w14:paraId="3990E79B" w14:textId="77777777" w:rsidR="00C7008E" w:rsidRDefault="00C7008E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2D1FCA92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Costello Hearing Pine and Ashland taken care of 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59CE41ED" w:rsidR="005E09E8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Amanda gave Doug CBDG boundaries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069C3C42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1 new hire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7DCC8376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Bartley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February 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14:paraId="28C02B63" w14:textId="4279582A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6ED1B687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February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5C5ECFCC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0EEE7B04" w14:textId="77777777" w:rsidR="00DA2EF5" w:rsidRPr="00DA2EF5" w:rsidRDefault="00DA2EF5" w:rsidP="00DA2EF5">
      <w:pPr>
        <w:rPr>
          <w:rFonts w:ascii="Times New Roman" w:eastAsia="Calibri" w:hAnsi="Times New Roman" w:cs="Times New Roman"/>
          <w:sz w:val="24"/>
          <w:szCs w:val="24"/>
        </w:rPr>
      </w:pPr>
      <w:r w:rsidRPr="00DA2EF5">
        <w:rPr>
          <w:rFonts w:ascii="Times New Roman" w:eastAsia="Calibri" w:hAnsi="Times New Roman" w:cs="Times New Roman"/>
          <w:sz w:val="24"/>
          <w:szCs w:val="24"/>
        </w:rPr>
        <w:t>Motion to approve Resolution Page for the DCNR Grant for the ADA Restroom Project</w:t>
      </w:r>
    </w:p>
    <w:p w14:paraId="0A078B28" w14:textId="0B7ACB93" w:rsidR="00DA2EF5" w:rsidRPr="00716081" w:rsidRDefault="00DA2EF5" w:rsidP="00DA2E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Danley</w:t>
      </w:r>
    </w:p>
    <w:p w14:paraId="5E7244DD" w14:textId="4C23A9F4" w:rsidR="00DA2EF5" w:rsidRPr="00716081" w:rsidRDefault="00DA2EF5" w:rsidP="00DA2E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19AF0E77" w14:textId="77777777" w:rsidR="00DA2EF5" w:rsidRPr="00DA2EF5" w:rsidRDefault="00DA2EF5" w:rsidP="003F5DA3">
      <w:pPr>
        <w:rPr>
          <w:rFonts w:ascii="Times New Roman" w:eastAsia="Calibri" w:hAnsi="Times New Roman" w:cs="Times New Roman"/>
          <w:sz w:val="24"/>
          <w:szCs w:val="24"/>
        </w:rPr>
      </w:pPr>
    </w:p>
    <w:p w14:paraId="57205876" w14:textId="7571B9B5" w:rsidR="00DA2EF5" w:rsidRPr="00DA2EF5" w:rsidRDefault="00DA2EF5" w:rsidP="003F5DA3">
      <w:pPr>
        <w:rPr>
          <w:rFonts w:ascii="Times New Roman" w:hAnsi="Times New Roman" w:cs="Times New Roman"/>
          <w:sz w:val="24"/>
          <w:szCs w:val="24"/>
        </w:rPr>
      </w:pPr>
      <w:r w:rsidRPr="00DA2EF5">
        <w:rPr>
          <w:rFonts w:ascii="Times New Roman" w:hAnsi="Times New Roman" w:cs="Times New Roman"/>
          <w:sz w:val="24"/>
          <w:szCs w:val="24"/>
        </w:rPr>
        <w:t xml:space="preserve">Motion to rent Sheridan Avenue Ballfield to Greater Parkview Church on Saturday, August 19, 2023 from 10am-3pm for their </w:t>
      </w:r>
      <w:proofErr w:type="gramStart"/>
      <w:r w:rsidRPr="00DA2EF5">
        <w:rPr>
          <w:rFonts w:ascii="Times New Roman" w:hAnsi="Times New Roman" w:cs="Times New Roman"/>
          <w:sz w:val="24"/>
          <w:szCs w:val="24"/>
        </w:rPr>
        <w:t>Back to School</w:t>
      </w:r>
      <w:proofErr w:type="gramEnd"/>
      <w:r w:rsidRPr="00DA2EF5">
        <w:rPr>
          <w:rFonts w:ascii="Times New Roman" w:hAnsi="Times New Roman" w:cs="Times New Roman"/>
          <w:sz w:val="24"/>
          <w:szCs w:val="24"/>
        </w:rPr>
        <w:t xml:space="preserve"> Jam for $100</w:t>
      </w:r>
    </w:p>
    <w:p w14:paraId="0F3BC0A6" w14:textId="712B95D3" w:rsidR="00DA2EF5" w:rsidRPr="00716081" w:rsidRDefault="00DA2EF5" w:rsidP="00DA2E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Danley</w:t>
      </w:r>
    </w:p>
    <w:p w14:paraId="025A4CF7" w14:textId="01C831F6" w:rsidR="00DA2EF5" w:rsidRPr="00716081" w:rsidRDefault="00DA2EF5" w:rsidP="00DA2E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19563419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0275534" w14:textId="71BF1DDA" w:rsidR="00716081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623C2CB" w14:textId="77777777" w:rsidR="00DA2EF5" w:rsidRPr="00716081" w:rsidRDefault="00DA2EF5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3AFF9600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6:44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A9066C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64726557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2BBDD7" w14:textId="24A07EEE" w:rsidR="00E8410A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3C32389E" w14:textId="6DB2DC2A" w:rsidR="002F61EB" w:rsidRPr="00716081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77777777" w:rsidR="002F61EB" w:rsidRPr="00716081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B2B" w14:textId="77777777" w:rsidR="00BA38CD" w:rsidRDefault="00BA38CD">
      <w:pPr>
        <w:spacing w:after="0" w:line="240" w:lineRule="auto"/>
      </w:pPr>
      <w:r>
        <w:separator/>
      </w:r>
    </w:p>
  </w:endnote>
  <w:endnote w:type="continuationSeparator" w:id="0">
    <w:p w14:paraId="512706CA" w14:textId="77777777" w:rsidR="00BA38CD" w:rsidRDefault="00BA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B986" w14:textId="77777777" w:rsidR="00BA38CD" w:rsidRDefault="00BA38CD">
      <w:pPr>
        <w:spacing w:after="0" w:line="240" w:lineRule="auto"/>
      </w:pPr>
      <w:r>
        <w:separator/>
      </w:r>
    </w:p>
  </w:footnote>
  <w:footnote w:type="continuationSeparator" w:id="0">
    <w:p w14:paraId="6D86E905" w14:textId="77777777" w:rsidR="00BA38CD" w:rsidRDefault="00BA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2023-01-05T18:14:00Z</cp:lastPrinted>
  <dcterms:created xsi:type="dcterms:W3CDTF">2023-03-14T13:16:00Z</dcterms:created>
  <dcterms:modified xsi:type="dcterms:W3CDTF">2023-03-14T13:16:00Z</dcterms:modified>
</cp:coreProperties>
</file>